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006E1" w14:textId="77777777" w:rsidR="00911227" w:rsidRPr="00795614" w:rsidRDefault="00911227" w:rsidP="009112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5614">
        <w:rPr>
          <w:rFonts w:ascii="Times New Roman" w:hAnsi="Times New Roman" w:cs="Times New Roman"/>
          <w:b/>
          <w:bCs/>
          <w:sz w:val="32"/>
          <w:szCs w:val="32"/>
        </w:rPr>
        <w:t>Социальные статусы и роли. Звёздный путь Юрия Гагарина</w:t>
      </w:r>
    </w:p>
    <w:p w14:paraId="230CCAFD" w14:textId="77777777" w:rsidR="00911227" w:rsidRDefault="00911227" w:rsidP="00491C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Рабочий лист</w:t>
      </w:r>
    </w:p>
    <w:p w14:paraId="16FBB65F" w14:textId="1F09743A" w:rsidR="00491C11" w:rsidRPr="00491C11" w:rsidRDefault="00491C11" w:rsidP="00AF48BF">
      <w:pPr>
        <w:jc w:val="right"/>
        <w:rPr>
          <w:rFonts w:ascii="Times New Roman" w:hAnsi="Times New Roman" w:cs="Times New Roman"/>
          <w:sz w:val="28"/>
          <w:szCs w:val="28"/>
        </w:rPr>
      </w:pPr>
      <w:r w:rsidRPr="00491C11">
        <w:rPr>
          <w:rFonts w:ascii="Times New Roman" w:hAnsi="Times New Roman" w:cs="Times New Roman"/>
          <w:sz w:val="28"/>
          <w:szCs w:val="28"/>
        </w:rPr>
        <w:t>Ф</w:t>
      </w:r>
      <w:r w:rsidR="003A72A6">
        <w:rPr>
          <w:rFonts w:ascii="Times New Roman" w:hAnsi="Times New Roman" w:cs="Times New Roman"/>
          <w:sz w:val="28"/>
          <w:szCs w:val="28"/>
        </w:rPr>
        <w:t>.</w:t>
      </w:r>
      <w:r w:rsidRPr="00491C11">
        <w:rPr>
          <w:rFonts w:ascii="Times New Roman" w:hAnsi="Times New Roman" w:cs="Times New Roman"/>
          <w:sz w:val="28"/>
          <w:szCs w:val="28"/>
        </w:rPr>
        <w:t>И</w:t>
      </w:r>
      <w:r w:rsidR="003A72A6">
        <w:rPr>
          <w:rFonts w:ascii="Times New Roman" w:hAnsi="Times New Roman" w:cs="Times New Roman"/>
          <w:sz w:val="28"/>
          <w:szCs w:val="28"/>
        </w:rPr>
        <w:t>.</w:t>
      </w:r>
      <w:r w:rsidRPr="00491C11">
        <w:rPr>
          <w:rFonts w:ascii="Times New Roman" w:hAnsi="Times New Roman" w:cs="Times New Roman"/>
          <w:sz w:val="28"/>
          <w:szCs w:val="28"/>
        </w:rPr>
        <w:t>О</w:t>
      </w:r>
      <w:r w:rsidR="003A72A6">
        <w:rPr>
          <w:rFonts w:ascii="Times New Roman" w:hAnsi="Times New Roman" w:cs="Times New Roman"/>
          <w:sz w:val="28"/>
          <w:szCs w:val="28"/>
        </w:rPr>
        <w:t>.</w:t>
      </w:r>
      <w:r w:rsidRPr="00491C11">
        <w:rPr>
          <w:rFonts w:ascii="Times New Roman" w:hAnsi="Times New Roman" w:cs="Times New Roman"/>
          <w:sz w:val="28"/>
          <w:szCs w:val="28"/>
        </w:rPr>
        <w:t xml:space="preserve"> ученика:</w:t>
      </w:r>
    </w:p>
    <w:p w14:paraId="58FEA555" w14:textId="37BAEC87" w:rsidR="00193CCA" w:rsidRPr="00491C11" w:rsidRDefault="00491C11" w:rsidP="00AF48BF">
      <w:pPr>
        <w:jc w:val="right"/>
        <w:rPr>
          <w:rFonts w:ascii="Times New Roman" w:hAnsi="Times New Roman" w:cs="Times New Roman"/>
          <w:sz w:val="28"/>
          <w:szCs w:val="28"/>
        </w:rPr>
      </w:pPr>
      <w:r w:rsidRPr="00491C11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F2139C4" w14:textId="5F7B953A" w:rsidR="00491C11" w:rsidRDefault="00491C11" w:rsidP="00AF48BF">
      <w:pPr>
        <w:jc w:val="right"/>
        <w:rPr>
          <w:rFonts w:ascii="Times New Roman" w:hAnsi="Times New Roman" w:cs="Times New Roman"/>
          <w:sz w:val="28"/>
          <w:szCs w:val="28"/>
        </w:rPr>
      </w:pPr>
      <w:r w:rsidRPr="00491C11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8BCA17F" w14:textId="77777777" w:rsidR="003A72A6" w:rsidRDefault="003A72A6" w:rsidP="00AF48B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18B7AD" w14:textId="33C2AE31" w:rsidR="009E1737" w:rsidRPr="00795614" w:rsidRDefault="00AF261F" w:rsidP="00AF261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5614">
        <w:rPr>
          <w:rFonts w:ascii="Times New Roman" w:hAnsi="Times New Roman" w:cs="Times New Roman"/>
          <w:b/>
          <w:bCs/>
          <w:iCs/>
          <w:sz w:val="28"/>
          <w:szCs w:val="28"/>
        </w:rPr>
        <w:t>Социальная позиция человека в обществе</w:t>
      </w:r>
    </w:p>
    <w:p w14:paraId="1B194F6A" w14:textId="42EC516D" w:rsidR="00444898" w:rsidRDefault="00795614" w:rsidP="004448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 1</w:t>
      </w:r>
    </w:p>
    <w:p w14:paraId="4283D17D" w14:textId="77777777" w:rsidR="00795614" w:rsidRDefault="00795614" w:rsidP="00795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определение социального статуса из предложенных слов:</w:t>
      </w:r>
    </w:p>
    <w:p w14:paraId="45BF5834" w14:textId="2011FC12" w:rsidR="00444898" w:rsidRPr="0076207F" w:rsidRDefault="00795614" w:rsidP="0044489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444898" w:rsidRPr="0076207F">
        <w:rPr>
          <w:rFonts w:ascii="Times New Roman" w:hAnsi="Times New Roman" w:cs="Times New Roman"/>
          <w:i/>
          <w:iCs/>
          <w:sz w:val="28"/>
          <w:szCs w:val="28"/>
        </w:rPr>
        <w:t>бщество, челове</w:t>
      </w:r>
      <w:r w:rsidR="0076207F" w:rsidRPr="0076207F">
        <w:rPr>
          <w:rFonts w:ascii="Times New Roman" w:hAnsi="Times New Roman" w:cs="Times New Roman"/>
          <w:i/>
          <w:iCs/>
          <w:sz w:val="28"/>
          <w:szCs w:val="28"/>
        </w:rPr>
        <w:t>к, положение, занимаемый, набор прав и обязанностей, социальная группа, представитель, определённый, включающий.</w:t>
      </w:r>
    </w:p>
    <w:p w14:paraId="77D7B540" w14:textId="51671954" w:rsidR="00444898" w:rsidRDefault="00444898" w:rsidP="00444898">
      <w:pPr>
        <w:jc w:val="both"/>
        <w:rPr>
          <w:rFonts w:ascii="Times New Roman" w:hAnsi="Times New Roman" w:cs="Times New Roman"/>
          <w:sz w:val="28"/>
          <w:szCs w:val="28"/>
        </w:rPr>
      </w:pPr>
      <w:r w:rsidRPr="00795614">
        <w:rPr>
          <w:rFonts w:ascii="Times New Roman" w:hAnsi="Times New Roman" w:cs="Times New Roman"/>
          <w:iCs/>
          <w:sz w:val="28"/>
          <w:szCs w:val="28"/>
        </w:rPr>
        <w:t xml:space="preserve">Социальный статус </w:t>
      </w:r>
      <w:r w:rsidR="00795614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14:paraId="16075CB8" w14:textId="48C7FD1B" w:rsidR="00444898" w:rsidRDefault="00444898" w:rsidP="00444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A18D88" w14:textId="617E5CA5" w:rsidR="003337A8" w:rsidRPr="002D2682" w:rsidRDefault="003337A8" w:rsidP="0044489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7B51669" w14:textId="6B8A27D7" w:rsidR="003337A8" w:rsidRDefault="003337A8" w:rsidP="00D93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614">
        <w:rPr>
          <w:rFonts w:ascii="Times New Roman" w:hAnsi="Times New Roman" w:cs="Times New Roman"/>
          <w:bCs/>
          <w:i/>
          <w:iCs/>
          <w:sz w:val="28"/>
          <w:szCs w:val="28"/>
        </w:rPr>
        <w:t>Представьте себя на месте первого космонавта планеты</w:t>
      </w:r>
      <w:r w:rsidR="00D93D80" w:rsidRPr="007956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="00D93D80" w:rsidRPr="00795614">
        <w:rPr>
          <w:rFonts w:ascii="Times New Roman" w:hAnsi="Times New Roman" w:cs="Times New Roman"/>
          <w:bCs/>
          <w:i/>
          <w:iCs/>
          <w:sz w:val="28"/>
          <w:szCs w:val="28"/>
        </w:rPr>
        <w:t>Земля!</w:t>
      </w:r>
      <w:r w:rsidR="00D93D80" w:rsidRPr="00795614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="00D93D80" w:rsidRPr="00421053">
        <w:rPr>
          <w:rFonts w:ascii="Times New Roman" w:hAnsi="Times New Roman" w:cs="Times New Roman"/>
          <w:sz w:val="28"/>
          <w:szCs w:val="28"/>
        </w:rPr>
        <w:t>Юрий</w:t>
      </w:r>
      <w:proofErr w:type="gramEnd"/>
      <w:r w:rsidR="00D93D80" w:rsidRPr="00421053">
        <w:rPr>
          <w:rFonts w:ascii="Times New Roman" w:hAnsi="Times New Roman" w:cs="Times New Roman"/>
          <w:sz w:val="28"/>
          <w:szCs w:val="28"/>
        </w:rPr>
        <w:t xml:space="preserve"> Гагарин – сын по</w:t>
      </w:r>
      <w:r w:rsidR="003A72A6">
        <w:rPr>
          <w:rFonts w:ascii="Times New Roman" w:hAnsi="Times New Roman" w:cs="Times New Roman"/>
          <w:sz w:val="28"/>
          <w:szCs w:val="28"/>
        </w:rPr>
        <w:t>томственных смоленских крестьян.</w:t>
      </w:r>
      <w:r w:rsidR="00F14DA9">
        <w:rPr>
          <w:rFonts w:ascii="Times New Roman" w:hAnsi="Times New Roman" w:cs="Times New Roman"/>
          <w:sz w:val="28"/>
          <w:szCs w:val="28"/>
        </w:rPr>
        <w:t xml:space="preserve"> </w:t>
      </w:r>
      <w:r w:rsidR="003A72A6">
        <w:rPr>
          <w:rFonts w:ascii="Times New Roman" w:hAnsi="Times New Roman" w:cs="Times New Roman"/>
          <w:sz w:val="28"/>
          <w:szCs w:val="28"/>
        </w:rPr>
        <w:t>С</w:t>
      </w:r>
      <w:r w:rsidR="00D93D80" w:rsidRPr="00421053">
        <w:rPr>
          <w:rFonts w:ascii="Times New Roman" w:hAnsi="Times New Roman" w:cs="Times New Roman"/>
          <w:sz w:val="28"/>
          <w:szCs w:val="28"/>
        </w:rPr>
        <w:t xml:space="preserve">овсем скоро он </w:t>
      </w:r>
      <w:r w:rsidR="00A203B3">
        <w:rPr>
          <w:rFonts w:ascii="Times New Roman" w:hAnsi="Times New Roman" w:cs="Times New Roman"/>
          <w:sz w:val="28"/>
          <w:szCs w:val="28"/>
        </w:rPr>
        <w:t>будет</w:t>
      </w:r>
      <w:r w:rsidR="00D93D80" w:rsidRPr="00421053">
        <w:rPr>
          <w:rFonts w:ascii="Times New Roman" w:hAnsi="Times New Roman" w:cs="Times New Roman"/>
          <w:sz w:val="28"/>
          <w:szCs w:val="28"/>
        </w:rPr>
        <w:t xml:space="preserve"> самым знаменитым человеком в мире. </w:t>
      </w:r>
      <w:r w:rsidR="005E5C43">
        <w:rPr>
          <w:rFonts w:ascii="Times New Roman" w:hAnsi="Times New Roman" w:cs="Times New Roman"/>
          <w:sz w:val="28"/>
          <w:szCs w:val="28"/>
        </w:rPr>
        <w:t>Ч</w:t>
      </w:r>
      <w:r w:rsidR="00D93D80" w:rsidRPr="00421053">
        <w:rPr>
          <w:rFonts w:ascii="Times New Roman" w:hAnsi="Times New Roman" w:cs="Times New Roman"/>
          <w:sz w:val="28"/>
          <w:szCs w:val="28"/>
        </w:rPr>
        <w:t xml:space="preserve">тобы стать первым космонавтом, ему необходимо </w:t>
      </w:r>
      <w:r w:rsidR="00421053" w:rsidRPr="00421053">
        <w:rPr>
          <w:rFonts w:ascii="Times New Roman" w:hAnsi="Times New Roman" w:cs="Times New Roman"/>
          <w:sz w:val="28"/>
          <w:szCs w:val="28"/>
        </w:rPr>
        <w:t>пройти нелёгкий</w:t>
      </w:r>
      <w:r w:rsidR="005E5C43">
        <w:rPr>
          <w:rFonts w:ascii="Times New Roman" w:hAnsi="Times New Roman" w:cs="Times New Roman"/>
          <w:sz w:val="28"/>
          <w:szCs w:val="28"/>
        </w:rPr>
        <w:t>, но</w:t>
      </w:r>
      <w:r w:rsidR="00F14DA9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421053" w:rsidRPr="00421053">
        <w:rPr>
          <w:rFonts w:ascii="Times New Roman" w:hAnsi="Times New Roman" w:cs="Times New Roman"/>
          <w:sz w:val="28"/>
          <w:szCs w:val="28"/>
        </w:rPr>
        <w:t xml:space="preserve"> интересный путь, получить определённые социальные статусы и роли.</w:t>
      </w:r>
    </w:p>
    <w:p w14:paraId="3F80E9EB" w14:textId="77777777" w:rsidR="00421053" w:rsidRPr="002D2682" w:rsidRDefault="00421053" w:rsidP="00D93D80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2A2CF12" w14:textId="2D8AD010" w:rsidR="003337A8" w:rsidRPr="003337A8" w:rsidRDefault="00F62500" w:rsidP="004448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 2</w:t>
      </w:r>
    </w:p>
    <w:p w14:paraId="153CECD5" w14:textId="215BB0D8" w:rsidR="00824111" w:rsidRDefault="00824111" w:rsidP="00444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 различают </w:t>
      </w:r>
      <w:r w:rsidRPr="00824111">
        <w:rPr>
          <w:rFonts w:ascii="Times New Roman" w:hAnsi="Times New Roman" w:cs="Times New Roman"/>
          <w:i/>
          <w:iCs/>
          <w:sz w:val="28"/>
          <w:szCs w:val="28"/>
        </w:rPr>
        <w:t>предписанный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24111">
        <w:rPr>
          <w:rFonts w:ascii="Times New Roman" w:hAnsi="Times New Roman" w:cs="Times New Roman"/>
          <w:i/>
          <w:iCs/>
          <w:sz w:val="28"/>
          <w:szCs w:val="28"/>
        </w:rPr>
        <w:t>достигаемый</w:t>
      </w:r>
      <w:r>
        <w:rPr>
          <w:rFonts w:ascii="Times New Roman" w:hAnsi="Times New Roman" w:cs="Times New Roman"/>
          <w:sz w:val="28"/>
          <w:szCs w:val="28"/>
        </w:rPr>
        <w:t xml:space="preserve"> статусы. Ознакомьтесь с</w:t>
      </w:r>
      <w:r w:rsidR="00F625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экспозицией зала «Утро космической эры» и дополнительным материалом </w:t>
      </w:r>
      <w:r w:rsidR="00F62500">
        <w:rPr>
          <w:rFonts w:ascii="Times New Roman" w:hAnsi="Times New Roman" w:cs="Times New Roman"/>
          <w:sz w:val="28"/>
          <w:szCs w:val="28"/>
        </w:rPr>
        <w:t>для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0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апишите примеры предписанных и достигаемых статусов Юрия Алексеевича Гагарина.</w:t>
      </w:r>
    </w:p>
    <w:p w14:paraId="0D240597" w14:textId="60DD663A" w:rsidR="00421053" w:rsidRDefault="00F4068A" w:rsidP="00F4068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4068A">
        <w:rPr>
          <w:rFonts w:ascii="Times New Roman" w:hAnsi="Times New Roman" w:cs="Times New Roman"/>
          <w:i/>
          <w:iCs/>
          <w:sz w:val="28"/>
          <w:szCs w:val="28"/>
        </w:rPr>
        <w:t>Виды с</w:t>
      </w:r>
      <w:r w:rsidR="00421053" w:rsidRPr="00F4068A">
        <w:rPr>
          <w:rFonts w:ascii="Times New Roman" w:hAnsi="Times New Roman" w:cs="Times New Roman"/>
          <w:i/>
          <w:iCs/>
          <w:sz w:val="28"/>
          <w:szCs w:val="28"/>
        </w:rPr>
        <w:t>оциальн</w:t>
      </w:r>
      <w:r w:rsidRPr="00F4068A">
        <w:rPr>
          <w:rFonts w:ascii="Times New Roman" w:hAnsi="Times New Roman" w:cs="Times New Roman"/>
          <w:i/>
          <w:iCs/>
          <w:sz w:val="28"/>
          <w:szCs w:val="28"/>
        </w:rPr>
        <w:t>ого</w:t>
      </w:r>
      <w:r w:rsidR="00421053" w:rsidRPr="00F4068A">
        <w:rPr>
          <w:rFonts w:ascii="Times New Roman" w:hAnsi="Times New Roman" w:cs="Times New Roman"/>
          <w:i/>
          <w:iCs/>
          <w:sz w:val="28"/>
          <w:szCs w:val="28"/>
        </w:rPr>
        <w:t xml:space="preserve"> статус</w:t>
      </w:r>
      <w:r w:rsidRPr="00F4068A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824111">
        <w:rPr>
          <w:rFonts w:ascii="Times New Roman" w:hAnsi="Times New Roman" w:cs="Times New Roman"/>
          <w:i/>
          <w:iCs/>
          <w:sz w:val="28"/>
          <w:szCs w:val="28"/>
        </w:rPr>
        <w:t xml:space="preserve"> Юрия Гагарина</w:t>
      </w:r>
      <w:r w:rsidR="00F6250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A728593" w14:textId="06661247" w:rsidR="00824111" w:rsidRPr="00824111" w:rsidRDefault="00F4068A" w:rsidP="00824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111">
        <w:rPr>
          <w:rFonts w:ascii="Times New Roman" w:hAnsi="Times New Roman" w:cs="Times New Roman"/>
          <w:sz w:val="28"/>
          <w:szCs w:val="28"/>
        </w:rPr>
        <w:t>Предписанный</w:t>
      </w:r>
      <w:r w:rsidR="00824111" w:rsidRPr="00824111">
        <w:rPr>
          <w:rFonts w:ascii="Times New Roman" w:hAnsi="Times New Roman" w:cs="Times New Roman"/>
          <w:sz w:val="28"/>
          <w:szCs w:val="28"/>
        </w:rPr>
        <w:t>. Примеры: _____________</w:t>
      </w:r>
      <w:r w:rsidR="003A75B6">
        <w:rPr>
          <w:rFonts w:ascii="Times New Roman" w:hAnsi="Times New Roman" w:cs="Times New Roman"/>
          <w:sz w:val="28"/>
          <w:szCs w:val="28"/>
        </w:rPr>
        <w:t>__</w:t>
      </w:r>
      <w:r w:rsidR="00824111" w:rsidRPr="0082411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A4B0CB0" w14:textId="5156B4E2" w:rsidR="00824111" w:rsidRDefault="00824111" w:rsidP="00824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A75B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182CCF">
        <w:rPr>
          <w:rFonts w:ascii="Times New Roman" w:hAnsi="Times New Roman" w:cs="Times New Roman"/>
          <w:sz w:val="28"/>
          <w:szCs w:val="28"/>
        </w:rPr>
        <w:t>_</w:t>
      </w:r>
    </w:p>
    <w:p w14:paraId="41AA2C76" w14:textId="0D2B4DDC" w:rsidR="00824111" w:rsidRDefault="00824111" w:rsidP="00824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Достигаемый. Примеры: ___________</w:t>
      </w:r>
      <w:r w:rsidR="003A75B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B7AE94D" w14:textId="29DB4F01" w:rsidR="00824111" w:rsidRPr="00824111" w:rsidRDefault="00824111" w:rsidP="00824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D268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D57124A" w14:textId="5CAF6495" w:rsidR="000B2EBC" w:rsidRDefault="00A1027B" w:rsidP="000B2EBC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027B">
        <w:rPr>
          <w:rFonts w:ascii="Times New Roman" w:hAnsi="Times New Roman" w:cs="Times New Roman"/>
          <w:sz w:val="28"/>
          <w:szCs w:val="28"/>
        </w:rPr>
        <w:t xml:space="preserve">Социальный статус человека даёт ему определённые права, накладывает обязанности и предполагает соответствующее поведение. Ожидаемое от человека данного социального статуса поведение называется </w:t>
      </w:r>
      <w:r w:rsidRPr="00A1027B">
        <w:rPr>
          <w:rFonts w:ascii="Times New Roman" w:hAnsi="Times New Roman" w:cs="Times New Roman"/>
          <w:i/>
          <w:iCs/>
          <w:sz w:val="28"/>
          <w:szCs w:val="28"/>
        </w:rPr>
        <w:t>социальной ролью.</w:t>
      </w:r>
    </w:p>
    <w:p w14:paraId="4FB280B2" w14:textId="05DAD640" w:rsidR="000B2EBC" w:rsidRPr="003C1820" w:rsidRDefault="00B91929" w:rsidP="000B2E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№</w:t>
      </w:r>
      <w:r w:rsidR="00962304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8F88EBF" w14:textId="17EB9066" w:rsidR="00414F1C" w:rsidRDefault="000B2EBC" w:rsidP="00961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EBC">
        <w:rPr>
          <w:rFonts w:ascii="Times New Roman" w:hAnsi="Times New Roman" w:cs="Times New Roman"/>
          <w:sz w:val="28"/>
          <w:szCs w:val="28"/>
        </w:rPr>
        <w:t>В витринах, посвящённых биографии Юрия Алексеевича Гагарина, выберите</w:t>
      </w:r>
      <w:r>
        <w:rPr>
          <w:rFonts w:ascii="Times New Roman" w:hAnsi="Times New Roman" w:cs="Times New Roman"/>
          <w:sz w:val="28"/>
          <w:szCs w:val="28"/>
        </w:rPr>
        <w:t xml:space="preserve"> какой-либо документ</w:t>
      </w:r>
      <w:r w:rsidR="003C1820">
        <w:rPr>
          <w:rFonts w:ascii="Times New Roman" w:hAnsi="Times New Roman" w:cs="Times New Roman"/>
          <w:sz w:val="28"/>
          <w:szCs w:val="28"/>
        </w:rPr>
        <w:t xml:space="preserve"> (аттестат, грамота, свидетельство</w:t>
      </w:r>
      <w:r w:rsidR="00962304">
        <w:rPr>
          <w:rFonts w:ascii="Times New Roman" w:hAnsi="Times New Roman" w:cs="Times New Roman"/>
          <w:sz w:val="28"/>
          <w:szCs w:val="28"/>
        </w:rPr>
        <w:t>,</w:t>
      </w:r>
      <w:r w:rsidR="003C1820">
        <w:rPr>
          <w:rFonts w:ascii="Times New Roman" w:hAnsi="Times New Roman" w:cs="Times New Roman"/>
          <w:sz w:val="28"/>
          <w:szCs w:val="28"/>
        </w:rPr>
        <w:t xml:space="preserve"> фотография)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2304">
        <w:rPr>
          <w:rFonts w:ascii="Times New Roman" w:hAnsi="Times New Roman" w:cs="Times New Roman"/>
          <w:sz w:val="28"/>
          <w:szCs w:val="28"/>
        </w:rPr>
        <w:t>говорящий</w:t>
      </w:r>
      <w:r>
        <w:rPr>
          <w:rFonts w:ascii="Times New Roman" w:hAnsi="Times New Roman" w:cs="Times New Roman"/>
          <w:sz w:val="28"/>
          <w:szCs w:val="28"/>
        </w:rPr>
        <w:t xml:space="preserve"> о его социальном статусе. Проанализируйте социальный статус Гагарина, выявите статусные права и обязанности.</w:t>
      </w:r>
    </w:p>
    <w:p w14:paraId="7FC71DB3" w14:textId="58BAD3E3" w:rsidR="00414F1C" w:rsidRDefault="00414F1C" w:rsidP="000B2EBC">
      <w:pPr>
        <w:jc w:val="both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i/>
          <w:iCs/>
          <w:sz w:val="28"/>
          <w:szCs w:val="28"/>
        </w:rPr>
        <w:t>Документ: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14:paraId="125F88FA" w14:textId="29FBB173" w:rsidR="00414F1C" w:rsidRDefault="00414F1C" w:rsidP="000B2EBC">
      <w:pPr>
        <w:jc w:val="both"/>
        <w:rPr>
          <w:rFonts w:ascii="Times New Roman" w:hAnsi="Times New Roman" w:cs="Times New Roman"/>
          <w:sz w:val="28"/>
          <w:szCs w:val="28"/>
        </w:rPr>
      </w:pPr>
      <w:r w:rsidRPr="00414F1C">
        <w:rPr>
          <w:rFonts w:ascii="Times New Roman" w:hAnsi="Times New Roman" w:cs="Times New Roman"/>
          <w:i/>
          <w:iCs/>
          <w:sz w:val="28"/>
          <w:szCs w:val="28"/>
        </w:rPr>
        <w:t xml:space="preserve">Социальный статус: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0175CBC0" w14:textId="00A462F0" w:rsidR="00414F1C" w:rsidRPr="00414F1C" w:rsidRDefault="00414F1C" w:rsidP="000B2EB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4F1C">
        <w:rPr>
          <w:rFonts w:ascii="Times New Roman" w:hAnsi="Times New Roman" w:cs="Times New Roman"/>
          <w:i/>
          <w:iCs/>
          <w:sz w:val="28"/>
          <w:szCs w:val="28"/>
        </w:rPr>
        <w:t xml:space="preserve">Права: 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</w:t>
      </w:r>
    </w:p>
    <w:p w14:paraId="79C0E721" w14:textId="79976DF1" w:rsidR="005A1247" w:rsidRDefault="00414F1C" w:rsidP="005A124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4F1C">
        <w:rPr>
          <w:rFonts w:ascii="Times New Roman" w:hAnsi="Times New Roman" w:cs="Times New Roman"/>
          <w:i/>
          <w:iCs/>
          <w:sz w:val="28"/>
          <w:szCs w:val="28"/>
        </w:rPr>
        <w:t>Обязанности: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______________________________________________________</w:t>
      </w:r>
    </w:p>
    <w:p w14:paraId="4161B6D4" w14:textId="77777777" w:rsidR="005A1247" w:rsidRPr="005A1247" w:rsidRDefault="005A1247" w:rsidP="005A124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CBEF14C" w14:textId="77777777" w:rsidR="005A1247" w:rsidRDefault="005A1247" w:rsidP="005A12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человеку приходится выполнять различные социальные роли, их требования могут вступать в противоречия.</w:t>
      </w:r>
    </w:p>
    <w:p w14:paraId="7E1F6979" w14:textId="4711017D" w:rsidR="003C1820" w:rsidRPr="005A1247" w:rsidRDefault="00F000DF" w:rsidP="005A12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 4</w:t>
      </w:r>
    </w:p>
    <w:p w14:paraId="542A520A" w14:textId="4DC8370F" w:rsidR="00A1027B" w:rsidRDefault="00A1027B" w:rsidP="005A12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1955 года Юрий Гагарин становится курсантом Чкаловского военно-авиационного училища.</w:t>
      </w:r>
      <w:r w:rsidR="005A1247">
        <w:rPr>
          <w:rFonts w:ascii="Times New Roman" w:hAnsi="Times New Roman" w:cs="Times New Roman"/>
          <w:sz w:val="28"/>
          <w:szCs w:val="28"/>
        </w:rPr>
        <w:t xml:space="preserve"> </w:t>
      </w:r>
      <w:r w:rsidRPr="00A1027B">
        <w:rPr>
          <w:rFonts w:ascii="Times New Roman" w:hAnsi="Times New Roman" w:cs="Times New Roman"/>
          <w:sz w:val="28"/>
          <w:szCs w:val="28"/>
        </w:rPr>
        <w:t>Как помощник командира взвода</w:t>
      </w:r>
      <w:r w:rsidR="006166CB">
        <w:rPr>
          <w:rFonts w:ascii="Times New Roman" w:hAnsi="Times New Roman" w:cs="Times New Roman"/>
          <w:sz w:val="28"/>
          <w:szCs w:val="28"/>
        </w:rPr>
        <w:t>,</w:t>
      </w:r>
      <w:r w:rsidRPr="00A1027B">
        <w:rPr>
          <w:rFonts w:ascii="Times New Roman" w:hAnsi="Times New Roman" w:cs="Times New Roman"/>
          <w:sz w:val="28"/>
          <w:szCs w:val="28"/>
        </w:rPr>
        <w:t xml:space="preserve"> </w:t>
      </w:r>
      <w:r w:rsidR="0003016E">
        <w:rPr>
          <w:rFonts w:ascii="Times New Roman" w:hAnsi="Times New Roman" w:cs="Times New Roman"/>
          <w:sz w:val="28"/>
          <w:szCs w:val="28"/>
        </w:rPr>
        <w:t>он</w:t>
      </w:r>
      <w:r w:rsidRPr="00A1027B">
        <w:rPr>
          <w:rFonts w:ascii="Times New Roman" w:hAnsi="Times New Roman" w:cs="Times New Roman"/>
          <w:sz w:val="28"/>
          <w:szCs w:val="28"/>
        </w:rPr>
        <w:t xml:space="preserve"> следит за дисциплиной в казарме: делает замечания опоздавшим из увольнения, докладывает о нарушениях начальству, будит на утреннюю зарядку. В конце января 1957 года однокурсники </w:t>
      </w:r>
      <w:r w:rsidR="005A1247">
        <w:rPr>
          <w:rFonts w:ascii="Times New Roman" w:hAnsi="Times New Roman" w:cs="Times New Roman"/>
          <w:sz w:val="28"/>
          <w:szCs w:val="28"/>
        </w:rPr>
        <w:t xml:space="preserve">Юрия </w:t>
      </w:r>
      <w:r w:rsidRPr="00A1027B">
        <w:rPr>
          <w:rFonts w:ascii="Times New Roman" w:hAnsi="Times New Roman" w:cs="Times New Roman"/>
          <w:sz w:val="28"/>
          <w:szCs w:val="28"/>
        </w:rPr>
        <w:t xml:space="preserve">просят </w:t>
      </w:r>
      <w:r w:rsidR="005A1247">
        <w:rPr>
          <w:rFonts w:ascii="Times New Roman" w:hAnsi="Times New Roman" w:cs="Times New Roman"/>
          <w:sz w:val="28"/>
          <w:szCs w:val="28"/>
        </w:rPr>
        <w:t>его</w:t>
      </w:r>
      <w:r w:rsidRPr="00A1027B">
        <w:rPr>
          <w:rFonts w:ascii="Times New Roman" w:hAnsi="Times New Roman" w:cs="Times New Roman"/>
          <w:sz w:val="28"/>
          <w:szCs w:val="28"/>
        </w:rPr>
        <w:t xml:space="preserve"> пойти им навстречу и не докладывать начальству о мелких нарушениях: всем иногда хочется подольше задержаться в командировке</w:t>
      </w:r>
      <w:r w:rsidR="005A1247">
        <w:rPr>
          <w:rFonts w:ascii="Times New Roman" w:hAnsi="Times New Roman" w:cs="Times New Roman"/>
          <w:sz w:val="28"/>
          <w:szCs w:val="28"/>
        </w:rPr>
        <w:t>, д</w:t>
      </w:r>
      <w:r w:rsidRPr="00A1027B">
        <w:rPr>
          <w:rFonts w:ascii="Times New Roman" w:hAnsi="Times New Roman" w:cs="Times New Roman"/>
          <w:sz w:val="28"/>
          <w:szCs w:val="28"/>
        </w:rPr>
        <w:t>а и такой ранний подъем объявлять тоже не обязательно, добавляют они.</w:t>
      </w:r>
    </w:p>
    <w:p w14:paraId="12564185" w14:textId="4621429E" w:rsidR="005A1247" w:rsidRDefault="006C56BC" w:rsidP="005A12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должно быть поведение Юрия в условиях ролевого конфликта? </w:t>
      </w:r>
      <w:r w:rsidR="00AC2203">
        <w:rPr>
          <w:rFonts w:ascii="Times New Roman" w:hAnsi="Times New Roman" w:cs="Times New Roman"/>
          <w:sz w:val="28"/>
          <w:szCs w:val="28"/>
        </w:rPr>
        <w:t>Рассмотрите варианты. Какую линию поведения избрали бы в данном случае вы? Почему?</w:t>
      </w:r>
    </w:p>
    <w:p w14:paraId="797ABA02" w14:textId="2AFE5516" w:rsidR="00961BE5" w:rsidRDefault="00AC2203" w:rsidP="00AC2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7D4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61BE5">
        <w:rPr>
          <w:rFonts w:ascii="Times New Roman" w:hAnsi="Times New Roman" w:cs="Times New Roman"/>
          <w:sz w:val="28"/>
          <w:szCs w:val="28"/>
        </w:rPr>
        <w:t>_</w:t>
      </w:r>
    </w:p>
    <w:p w14:paraId="6EE7C98B" w14:textId="38E1D3C8" w:rsidR="00961BE5" w:rsidRPr="007979D0" w:rsidRDefault="00961BE5" w:rsidP="00797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61BE5">
        <w:rPr>
          <w:rFonts w:ascii="Times New Roman" w:hAnsi="Times New Roman" w:cs="Times New Roman"/>
          <w:sz w:val="28"/>
          <w:szCs w:val="28"/>
        </w:rPr>
        <w:t>редства поощрения и наказания, стимулирующ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1413">
        <w:rPr>
          <w:rFonts w:ascii="Times New Roman" w:hAnsi="Times New Roman" w:cs="Times New Roman"/>
          <w:sz w:val="28"/>
          <w:szCs w:val="28"/>
        </w:rPr>
        <w:t>е</w:t>
      </w:r>
      <w:r w:rsidRPr="00961BE5">
        <w:rPr>
          <w:rFonts w:ascii="Times New Roman" w:hAnsi="Times New Roman" w:cs="Times New Roman"/>
          <w:sz w:val="28"/>
          <w:szCs w:val="28"/>
        </w:rPr>
        <w:t xml:space="preserve"> людей соблюдать социальные нормы</w:t>
      </w:r>
      <w:r>
        <w:rPr>
          <w:rFonts w:ascii="Times New Roman" w:hAnsi="Times New Roman" w:cs="Times New Roman"/>
          <w:sz w:val="28"/>
          <w:szCs w:val="28"/>
        </w:rPr>
        <w:t xml:space="preserve">, называют </w:t>
      </w:r>
      <w:r w:rsidRPr="00B61413">
        <w:rPr>
          <w:rFonts w:ascii="Times New Roman" w:hAnsi="Times New Roman" w:cs="Times New Roman"/>
          <w:b/>
          <w:bCs/>
          <w:iCs/>
          <w:sz w:val="28"/>
          <w:szCs w:val="28"/>
        </w:rPr>
        <w:t>социальны</w:t>
      </w:r>
      <w:r w:rsidR="00B61413" w:rsidRPr="00B61413">
        <w:rPr>
          <w:rFonts w:ascii="Times New Roman" w:hAnsi="Times New Roman" w:cs="Times New Roman"/>
          <w:b/>
          <w:bCs/>
          <w:iCs/>
          <w:sz w:val="28"/>
          <w:szCs w:val="28"/>
        </w:rPr>
        <w:t>ми</w:t>
      </w:r>
      <w:r w:rsidRPr="00B614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санкци</w:t>
      </w:r>
      <w:r w:rsidR="00B61413" w:rsidRPr="00B61413">
        <w:rPr>
          <w:rFonts w:ascii="Times New Roman" w:hAnsi="Times New Roman" w:cs="Times New Roman"/>
          <w:b/>
          <w:bCs/>
          <w:iCs/>
          <w:sz w:val="28"/>
          <w:szCs w:val="28"/>
        </w:rPr>
        <w:t>ями</w:t>
      </w:r>
      <w:r w:rsidRPr="00961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7979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979D0">
        <w:rPr>
          <w:rFonts w:ascii="Times New Roman" w:hAnsi="Times New Roman" w:cs="Times New Roman"/>
          <w:sz w:val="28"/>
          <w:szCs w:val="28"/>
        </w:rPr>
        <w:t xml:space="preserve">Санкции могут выражаться в форме </w:t>
      </w:r>
      <w:r w:rsidR="007979D0" w:rsidRPr="007979D0">
        <w:rPr>
          <w:rFonts w:ascii="Times New Roman" w:hAnsi="Times New Roman" w:cs="Times New Roman"/>
          <w:i/>
          <w:iCs/>
          <w:sz w:val="28"/>
          <w:szCs w:val="28"/>
        </w:rPr>
        <w:t>поощрения (позитивная санкция)</w:t>
      </w:r>
      <w:r w:rsidR="007979D0">
        <w:rPr>
          <w:rFonts w:ascii="Times New Roman" w:hAnsi="Times New Roman" w:cs="Times New Roman"/>
          <w:sz w:val="28"/>
          <w:szCs w:val="28"/>
        </w:rPr>
        <w:t xml:space="preserve"> или </w:t>
      </w:r>
      <w:r w:rsidR="007979D0" w:rsidRPr="007979D0">
        <w:rPr>
          <w:rFonts w:ascii="Times New Roman" w:hAnsi="Times New Roman" w:cs="Times New Roman"/>
          <w:i/>
          <w:iCs/>
          <w:sz w:val="28"/>
          <w:szCs w:val="28"/>
        </w:rPr>
        <w:t xml:space="preserve">наказания </w:t>
      </w:r>
      <w:r w:rsidR="007979D0" w:rsidRPr="007979D0">
        <w:rPr>
          <w:rFonts w:ascii="Times New Roman" w:hAnsi="Times New Roman" w:cs="Times New Roman"/>
          <w:i/>
          <w:iCs/>
          <w:sz w:val="28"/>
          <w:szCs w:val="28"/>
        </w:rPr>
        <w:lastRenderedPageBreak/>
        <w:t>(негативная санкция)</w:t>
      </w:r>
      <w:r w:rsidR="007979D0">
        <w:rPr>
          <w:rFonts w:ascii="Times New Roman" w:hAnsi="Times New Roman" w:cs="Times New Roman"/>
          <w:sz w:val="28"/>
          <w:szCs w:val="28"/>
        </w:rPr>
        <w:t xml:space="preserve">. Также санкции могут быть </w:t>
      </w:r>
      <w:r w:rsidR="007979D0" w:rsidRPr="007979D0">
        <w:rPr>
          <w:rFonts w:ascii="Times New Roman" w:hAnsi="Times New Roman" w:cs="Times New Roman"/>
          <w:i/>
          <w:iCs/>
          <w:sz w:val="28"/>
          <w:szCs w:val="28"/>
        </w:rPr>
        <w:t>формальными</w:t>
      </w:r>
      <w:r w:rsidR="007979D0">
        <w:rPr>
          <w:rFonts w:ascii="Times New Roman" w:hAnsi="Times New Roman" w:cs="Times New Roman"/>
          <w:sz w:val="28"/>
          <w:szCs w:val="28"/>
        </w:rPr>
        <w:t xml:space="preserve">, налагаемыми государством, и </w:t>
      </w:r>
      <w:r w:rsidR="007979D0" w:rsidRPr="007979D0">
        <w:rPr>
          <w:rFonts w:ascii="Times New Roman" w:hAnsi="Times New Roman" w:cs="Times New Roman"/>
          <w:i/>
          <w:iCs/>
          <w:sz w:val="28"/>
          <w:szCs w:val="28"/>
        </w:rPr>
        <w:t>неформальными</w:t>
      </w:r>
      <w:r w:rsidR="007979D0">
        <w:rPr>
          <w:rFonts w:ascii="Times New Roman" w:hAnsi="Times New Roman" w:cs="Times New Roman"/>
          <w:sz w:val="28"/>
          <w:szCs w:val="28"/>
        </w:rPr>
        <w:t xml:space="preserve">, </w:t>
      </w:r>
      <w:r w:rsidR="00B61413">
        <w:rPr>
          <w:rFonts w:ascii="Times New Roman" w:hAnsi="Times New Roman" w:cs="Times New Roman"/>
          <w:sz w:val="28"/>
          <w:szCs w:val="28"/>
        </w:rPr>
        <w:t>исходящими от</w:t>
      </w:r>
      <w:r w:rsidR="007979D0">
        <w:rPr>
          <w:rFonts w:ascii="Times New Roman" w:hAnsi="Times New Roman" w:cs="Times New Roman"/>
          <w:sz w:val="28"/>
          <w:szCs w:val="28"/>
        </w:rPr>
        <w:t xml:space="preserve"> неофициальны</w:t>
      </w:r>
      <w:r w:rsidR="00B61413">
        <w:rPr>
          <w:rFonts w:ascii="Times New Roman" w:hAnsi="Times New Roman" w:cs="Times New Roman"/>
          <w:sz w:val="28"/>
          <w:szCs w:val="28"/>
        </w:rPr>
        <w:t>х лиц</w:t>
      </w:r>
      <w:r w:rsidR="007979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D2BF35" w14:textId="63BEC103" w:rsidR="00961BE5" w:rsidRDefault="007979D0" w:rsidP="00AC22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966E18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5: </w:t>
      </w:r>
    </w:p>
    <w:p w14:paraId="36D18B89" w14:textId="68ADA62D" w:rsidR="007979D0" w:rsidRDefault="007979D0" w:rsidP="00AC2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экспозиции зала «Утро космической эры» найдите предметы – примеры санкций. Запишите название предмета и вид санкции (позитивная</w:t>
      </w:r>
      <w:r w:rsidRPr="007979D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негативная; формальная</w:t>
      </w:r>
      <w:r w:rsidRPr="007979D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неформальная).</w:t>
      </w:r>
    </w:p>
    <w:p w14:paraId="6CFF4D88" w14:textId="20A2DA48" w:rsidR="007979D0" w:rsidRDefault="007979D0" w:rsidP="00AC2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182CCF">
        <w:rPr>
          <w:rFonts w:ascii="Times New Roman" w:hAnsi="Times New Roman" w:cs="Times New Roman"/>
          <w:sz w:val="28"/>
          <w:szCs w:val="28"/>
        </w:rPr>
        <w:t>____</w:t>
      </w:r>
    </w:p>
    <w:p w14:paraId="36D68C4E" w14:textId="77777777" w:rsidR="00023347" w:rsidRDefault="00023347" w:rsidP="00AC22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7F5B64" w14:textId="794CAA58" w:rsidR="007979D0" w:rsidRPr="00966E18" w:rsidRDefault="00130E67" w:rsidP="007979D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6E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Связь поколений </w:t>
      </w:r>
    </w:p>
    <w:p w14:paraId="2693BAFF" w14:textId="10763A24" w:rsidR="007979D0" w:rsidRDefault="00130E67" w:rsidP="00130E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Ролевой репертуар (т.е. всё богатство выполняемых ролей) человека во многом связан с его возрастом. Положив в основу социального деления показатель возраста, мы можем выделить ряд групп: дети, подростки, молодёжь, люди зрелого (среднего) возраста, пожилые.</w:t>
      </w:r>
    </w:p>
    <w:p w14:paraId="22A13E41" w14:textId="040D2FC6" w:rsidR="00130E67" w:rsidRDefault="00130E67" w:rsidP="00130E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одной возрастной группой, которую выделяют социологи, является </w:t>
      </w:r>
      <w:r w:rsidRPr="00F0023C">
        <w:rPr>
          <w:rFonts w:ascii="Times New Roman" w:hAnsi="Times New Roman" w:cs="Times New Roman"/>
          <w:bCs/>
          <w:i/>
          <w:iCs/>
          <w:sz w:val="28"/>
          <w:szCs w:val="28"/>
        </w:rPr>
        <w:t>поколение</w:t>
      </w:r>
      <w:r w:rsidRPr="00F0023C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Поколением называют людей, родившихся в один определённый период времени</w:t>
      </w:r>
      <w:r w:rsidR="00495815">
        <w:rPr>
          <w:rFonts w:ascii="Times New Roman" w:hAnsi="Times New Roman" w:cs="Times New Roman"/>
          <w:sz w:val="28"/>
          <w:szCs w:val="28"/>
        </w:rPr>
        <w:t>, но б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="00F0023C">
        <w:rPr>
          <w:rFonts w:ascii="Times New Roman" w:hAnsi="Times New Roman" w:cs="Times New Roman"/>
          <w:sz w:val="28"/>
          <w:szCs w:val="28"/>
        </w:rPr>
        <w:t xml:space="preserve"> и так</w:t>
      </w:r>
      <w:r>
        <w:rPr>
          <w:rFonts w:ascii="Times New Roman" w:hAnsi="Times New Roman" w:cs="Times New Roman"/>
          <w:sz w:val="28"/>
          <w:szCs w:val="28"/>
        </w:rPr>
        <w:t>, что поколение определяют по периоду, в</w:t>
      </w:r>
      <w:r w:rsidR="00F002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4A26F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люди проявили себя наиболее ярко.</w:t>
      </w:r>
    </w:p>
    <w:p w14:paraId="59A89415" w14:textId="012EECFF" w:rsidR="00C42860" w:rsidRPr="00C42860" w:rsidRDefault="008D74C6" w:rsidP="00C428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 6</w:t>
      </w:r>
    </w:p>
    <w:p w14:paraId="50669578" w14:textId="7F7F69A2" w:rsidR="00961BE5" w:rsidRDefault="00C42860" w:rsidP="00AC2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экспозиции найдите информацию о Первом отряде космонавтов СССР. Многие из членов </w:t>
      </w:r>
      <w:r w:rsidR="00FB117F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отряда были рождены в 1930-е годы. </w:t>
      </w:r>
      <w:r w:rsidR="00FB117F">
        <w:rPr>
          <w:rFonts w:ascii="Times New Roman" w:hAnsi="Times New Roman" w:cs="Times New Roman"/>
          <w:sz w:val="28"/>
          <w:szCs w:val="28"/>
        </w:rPr>
        <w:t xml:space="preserve">Детство каждого из них пришлось на </w:t>
      </w:r>
      <w:r>
        <w:rPr>
          <w:rFonts w:ascii="Times New Roman" w:hAnsi="Times New Roman" w:cs="Times New Roman"/>
          <w:sz w:val="28"/>
          <w:szCs w:val="28"/>
        </w:rPr>
        <w:t>Велик</w:t>
      </w:r>
      <w:r w:rsidR="00FB117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1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течественн</w:t>
      </w:r>
      <w:r w:rsidR="00FB117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войн</w:t>
      </w:r>
      <w:r w:rsidR="00FB11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12 </w:t>
      </w:r>
      <w:r w:rsidR="002005DA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FB117F">
        <w:rPr>
          <w:rFonts w:ascii="Times New Roman" w:hAnsi="Times New Roman" w:cs="Times New Roman"/>
          <w:sz w:val="28"/>
          <w:szCs w:val="28"/>
        </w:rPr>
        <w:t>л</w:t>
      </w:r>
      <w:r w:rsidR="002005DA">
        <w:rPr>
          <w:rFonts w:ascii="Times New Roman" w:hAnsi="Times New Roman" w:cs="Times New Roman"/>
          <w:sz w:val="28"/>
          <w:szCs w:val="28"/>
        </w:rPr>
        <w:t xml:space="preserve">ётчиками-космонавтами, </w:t>
      </w:r>
      <w:r w:rsidR="005F2C83">
        <w:rPr>
          <w:rFonts w:ascii="Times New Roman" w:hAnsi="Times New Roman" w:cs="Times New Roman"/>
          <w:sz w:val="28"/>
          <w:szCs w:val="28"/>
        </w:rPr>
        <w:t>г</w:t>
      </w:r>
      <w:r w:rsidR="002005DA">
        <w:rPr>
          <w:rFonts w:ascii="Times New Roman" w:hAnsi="Times New Roman" w:cs="Times New Roman"/>
          <w:sz w:val="28"/>
          <w:szCs w:val="28"/>
        </w:rPr>
        <w:t>ероями Советского Союза, совершившими свои первые полёты в 1960-е годы.</w:t>
      </w:r>
    </w:p>
    <w:p w14:paraId="0A052374" w14:textId="148EDD78" w:rsidR="0016191D" w:rsidRDefault="0016191D" w:rsidP="00BE09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фамилии членов Первого отряда космонавтов:</w:t>
      </w:r>
    </w:p>
    <w:p w14:paraId="0688FF93" w14:textId="700F056E" w:rsidR="0016191D" w:rsidRDefault="0016191D" w:rsidP="00AC2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182CCF">
        <w:rPr>
          <w:rFonts w:ascii="Times New Roman" w:hAnsi="Times New Roman" w:cs="Times New Roman"/>
          <w:sz w:val="28"/>
          <w:szCs w:val="28"/>
        </w:rPr>
        <w:t>______</w:t>
      </w:r>
    </w:p>
    <w:p w14:paraId="51F1861B" w14:textId="2B601C0F" w:rsidR="0008579B" w:rsidRDefault="002005DA" w:rsidP="00EB4FE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фразу «Поколение людей, родившихся в 1930-е годы</w:t>
      </w:r>
      <w:r w:rsidR="0016191D">
        <w:rPr>
          <w:rFonts w:ascii="Times New Roman" w:hAnsi="Times New Roman" w:cs="Times New Roman"/>
          <w:sz w:val="28"/>
          <w:szCs w:val="28"/>
        </w:rPr>
        <w:t xml:space="preserve"> и</w:t>
      </w:r>
      <w:r w:rsidR="00EB4FE8">
        <w:rPr>
          <w:rFonts w:ascii="Times New Roman" w:hAnsi="Times New Roman" w:cs="Times New Roman"/>
          <w:sz w:val="28"/>
          <w:szCs w:val="28"/>
        </w:rPr>
        <w:t> проявивших себя в 1960-е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4FE8">
        <w:rPr>
          <w:rFonts w:ascii="Times New Roman" w:hAnsi="Times New Roman" w:cs="Times New Roman"/>
          <w:sz w:val="28"/>
          <w:szCs w:val="28"/>
        </w:rPr>
        <w:t xml:space="preserve">? </w:t>
      </w:r>
      <w:r w:rsidR="00EB4FE8" w:rsidRPr="00EB4FE8">
        <w:rPr>
          <w:rFonts w:ascii="Times New Roman" w:hAnsi="Times New Roman" w:cs="Times New Roman"/>
          <w:bCs/>
          <w:sz w:val="28"/>
          <w:szCs w:val="28"/>
        </w:rPr>
        <w:t>Обсудите этот вопрос.</w:t>
      </w:r>
    </w:p>
    <w:p w14:paraId="5BD656DA" w14:textId="77777777" w:rsidR="002417D8" w:rsidRDefault="002417D8" w:rsidP="00EB4F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41648F" w14:textId="397C954E" w:rsidR="0016191D" w:rsidRDefault="0016191D" w:rsidP="00AC2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считаете, могли ли подвиги первых космонавтов каким-то образом повлиять на </w:t>
      </w:r>
      <w:r w:rsidR="002417D8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17D8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соверш</w:t>
      </w:r>
      <w:r w:rsidR="002417D8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 xml:space="preserve"> полёты после них? Если да, то как?</w:t>
      </w:r>
    </w:p>
    <w:p w14:paraId="2B36A26D" w14:textId="02508828" w:rsidR="0016191D" w:rsidRDefault="0016191D" w:rsidP="00AC2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182CCF">
        <w:rPr>
          <w:rFonts w:ascii="Times New Roman" w:hAnsi="Times New Roman" w:cs="Times New Roman"/>
          <w:sz w:val="28"/>
          <w:szCs w:val="28"/>
        </w:rPr>
        <w:t>____</w:t>
      </w:r>
    </w:p>
    <w:p w14:paraId="588D8879" w14:textId="25125CFF" w:rsidR="005F1859" w:rsidRPr="00E07AEC" w:rsidRDefault="005F1859" w:rsidP="005F185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07AE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Космонавт – не только мужская профессия</w:t>
      </w:r>
    </w:p>
    <w:p w14:paraId="73D5156D" w14:textId="2F363D4A" w:rsidR="005F1859" w:rsidRDefault="00CB2533" w:rsidP="00CB2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нас принадлежит к определённому полу, мы </w:t>
      </w:r>
      <w:r w:rsidR="00B94793">
        <w:rPr>
          <w:rFonts w:ascii="Times New Roman" w:hAnsi="Times New Roman" w:cs="Times New Roman"/>
          <w:sz w:val="28"/>
          <w:szCs w:val="28"/>
        </w:rPr>
        <w:t>идентифицируем</w:t>
      </w:r>
      <w:r>
        <w:rPr>
          <w:rFonts w:ascii="Times New Roman" w:hAnsi="Times New Roman" w:cs="Times New Roman"/>
          <w:sz w:val="28"/>
          <w:szCs w:val="28"/>
        </w:rPr>
        <w:t xml:space="preserve"> себя как мужчина и</w:t>
      </w:r>
      <w:r w:rsidR="00693F4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женщина. Сложившиеся в обществе представления о</w:t>
      </w:r>
      <w:r w:rsidR="00B947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месте, роли, предназначении мужчины и женщины, о том, в чём выражается мужественность и женственность, зависят во многом от культуры этого общества, его традиций и меняются со временем.</w:t>
      </w:r>
    </w:p>
    <w:p w14:paraId="6BB5D5F4" w14:textId="7EAB09AC" w:rsidR="004A3C03" w:rsidRPr="00245241" w:rsidRDefault="001D35C4" w:rsidP="002452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мало кто удивляется,</w:t>
      </w:r>
      <w:r w:rsidR="00CB2533">
        <w:rPr>
          <w:rFonts w:ascii="Times New Roman" w:hAnsi="Times New Roman" w:cs="Times New Roman"/>
          <w:sz w:val="28"/>
          <w:szCs w:val="28"/>
        </w:rPr>
        <w:t xml:space="preserve"> </w:t>
      </w:r>
      <w:r w:rsidR="00192CD2">
        <w:rPr>
          <w:rFonts w:ascii="Times New Roman" w:hAnsi="Times New Roman" w:cs="Times New Roman"/>
          <w:sz w:val="28"/>
          <w:szCs w:val="28"/>
        </w:rPr>
        <w:t>что</w:t>
      </w:r>
      <w:r w:rsidR="00CB2533">
        <w:rPr>
          <w:rFonts w:ascii="Times New Roman" w:hAnsi="Times New Roman" w:cs="Times New Roman"/>
          <w:sz w:val="28"/>
          <w:szCs w:val="28"/>
        </w:rPr>
        <w:t xml:space="preserve"> женщины становятся космонавтами, пилотами, инженерами, водителями трамваев и др.</w:t>
      </w:r>
      <w:r w:rsidR="00245241">
        <w:rPr>
          <w:rFonts w:ascii="Times New Roman" w:hAnsi="Times New Roman" w:cs="Times New Roman"/>
          <w:sz w:val="28"/>
          <w:szCs w:val="28"/>
        </w:rPr>
        <w:t xml:space="preserve"> </w:t>
      </w:r>
      <w:r w:rsidR="00CB2533" w:rsidRPr="00245241">
        <w:rPr>
          <w:rFonts w:ascii="Times New Roman" w:hAnsi="Times New Roman" w:cs="Times New Roman"/>
          <w:bCs/>
          <w:sz w:val="28"/>
          <w:szCs w:val="28"/>
        </w:rPr>
        <w:t>А как к этому относитесь вы?</w:t>
      </w:r>
    </w:p>
    <w:p w14:paraId="3D73A5E4" w14:textId="7C218736" w:rsidR="005F1859" w:rsidRDefault="004A3C03" w:rsidP="006A1BCC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июня 1963 года н</w:t>
      </w:r>
      <w:r w:rsidR="00245241">
        <w:rPr>
          <w:rFonts w:ascii="Times New Roman" w:hAnsi="Times New Roman" w:cs="Times New Roman"/>
          <w:sz w:val="28"/>
          <w:szCs w:val="28"/>
        </w:rPr>
        <w:t>ачалась новая эра –</w:t>
      </w:r>
      <w:r w:rsidR="006A1BCC" w:rsidRPr="006A1BCC">
        <w:rPr>
          <w:rFonts w:ascii="Times New Roman" w:hAnsi="Times New Roman" w:cs="Times New Roman"/>
          <w:sz w:val="28"/>
          <w:szCs w:val="28"/>
        </w:rPr>
        <w:t xml:space="preserve"> в космос </w:t>
      </w:r>
      <w:r w:rsidR="006A1BCC">
        <w:rPr>
          <w:rFonts w:ascii="Times New Roman" w:hAnsi="Times New Roman" w:cs="Times New Roman"/>
          <w:sz w:val="28"/>
          <w:szCs w:val="28"/>
        </w:rPr>
        <w:t>полетела</w:t>
      </w:r>
      <w:r w:rsidR="006A1BCC" w:rsidRPr="006A1BCC">
        <w:rPr>
          <w:rFonts w:ascii="Times New Roman" w:hAnsi="Times New Roman" w:cs="Times New Roman"/>
          <w:sz w:val="28"/>
          <w:szCs w:val="28"/>
        </w:rPr>
        <w:t xml:space="preserve"> женщина. Газеты выходили под </w:t>
      </w:r>
      <w:r w:rsidR="006A1BCC">
        <w:rPr>
          <w:rFonts w:ascii="Times New Roman" w:hAnsi="Times New Roman" w:cs="Times New Roman"/>
          <w:sz w:val="28"/>
          <w:szCs w:val="28"/>
        </w:rPr>
        <w:t>заголовками</w:t>
      </w:r>
      <w:r w:rsidR="006A1BCC" w:rsidRPr="006A1BCC">
        <w:rPr>
          <w:rFonts w:ascii="Times New Roman" w:hAnsi="Times New Roman" w:cs="Times New Roman"/>
          <w:sz w:val="28"/>
          <w:szCs w:val="28"/>
        </w:rPr>
        <w:t xml:space="preserve">: </w:t>
      </w:r>
      <w:r w:rsidR="006A1BCC" w:rsidRPr="002452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«Весь мир восхищен! В космосе советская женщина! Корабль </w:t>
      </w:r>
      <w:r w:rsidR="00245241" w:rsidRPr="00245241">
        <w:rPr>
          <w:rFonts w:ascii="Times New Roman" w:hAnsi="Times New Roman" w:cs="Times New Roman"/>
          <w:bCs/>
          <w:i/>
          <w:iCs/>
          <w:sz w:val="28"/>
          <w:szCs w:val="28"/>
        </w:rPr>
        <w:t>“</w:t>
      </w:r>
      <w:r w:rsidR="006A1BCC" w:rsidRPr="00245241">
        <w:rPr>
          <w:rFonts w:ascii="Times New Roman" w:hAnsi="Times New Roman" w:cs="Times New Roman"/>
          <w:bCs/>
          <w:i/>
          <w:iCs/>
          <w:sz w:val="28"/>
          <w:szCs w:val="28"/>
        </w:rPr>
        <w:t>Восток-6</w:t>
      </w:r>
      <w:r w:rsidR="00245241" w:rsidRPr="00245241">
        <w:rPr>
          <w:rFonts w:ascii="Times New Roman" w:hAnsi="Times New Roman" w:cs="Times New Roman"/>
          <w:bCs/>
          <w:i/>
          <w:iCs/>
          <w:sz w:val="28"/>
          <w:szCs w:val="28"/>
        </w:rPr>
        <w:t>”</w:t>
      </w:r>
      <w:r w:rsidR="006A1BCC" w:rsidRPr="002452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пилотирует Валентина </w:t>
      </w:r>
      <w:r w:rsidR="00245241" w:rsidRPr="00245241">
        <w:rPr>
          <w:rFonts w:ascii="Times New Roman" w:hAnsi="Times New Roman" w:cs="Times New Roman"/>
          <w:bCs/>
          <w:i/>
          <w:iCs/>
          <w:sz w:val="28"/>
          <w:szCs w:val="28"/>
        </w:rPr>
        <w:t>Терешкова. Слава нашему народу –</w:t>
      </w:r>
      <w:r w:rsidR="006A1BCC" w:rsidRPr="0024524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покорителю просторов Вселенной!»</w:t>
      </w:r>
    </w:p>
    <w:p w14:paraId="40AE3247" w14:textId="77777777" w:rsidR="00BE5FF7" w:rsidRDefault="00BE5FF7" w:rsidP="004A3C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3646F" w14:textId="6C330B32" w:rsidR="004A3C03" w:rsidRDefault="000A7A8D" w:rsidP="004A3C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7734B8B6" w14:textId="664A2A54" w:rsidR="00BE5FF7" w:rsidRDefault="001D2A71" w:rsidP="00BE09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экспозиции найдите предметы, посвящённые полёту в космос Валентины Владимировны Терешковой. Запишите позывной первой женщины-космонавта.</w:t>
      </w:r>
    </w:p>
    <w:p w14:paraId="4646D08D" w14:textId="56491D5E" w:rsidR="001D2A71" w:rsidRDefault="001D2A71" w:rsidP="004A3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82CCF">
        <w:rPr>
          <w:rFonts w:ascii="Times New Roman" w:hAnsi="Times New Roman" w:cs="Times New Roman"/>
          <w:sz w:val="28"/>
          <w:szCs w:val="28"/>
        </w:rPr>
        <w:t>__</w:t>
      </w:r>
    </w:p>
    <w:p w14:paraId="2EAA1BB5" w14:textId="19F6076C" w:rsidR="00BE0974" w:rsidRDefault="001D2A71" w:rsidP="00BE09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какое значение имел полёт Вал</w:t>
      </w:r>
      <w:r w:rsidR="00BE0974">
        <w:rPr>
          <w:rFonts w:ascii="Times New Roman" w:hAnsi="Times New Roman" w:cs="Times New Roman"/>
          <w:sz w:val="28"/>
          <w:szCs w:val="28"/>
        </w:rPr>
        <w:t>ентины Терешковой для женщин всего мира?</w:t>
      </w:r>
    </w:p>
    <w:p w14:paraId="08B18197" w14:textId="4E6C8989" w:rsidR="00BE0974" w:rsidRDefault="00BE0974" w:rsidP="004A3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182CCF">
        <w:rPr>
          <w:rFonts w:ascii="Times New Roman" w:hAnsi="Times New Roman" w:cs="Times New Roman"/>
          <w:sz w:val="28"/>
          <w:szCs w:val="28"/>
        </w:rPr>
        <w:t>____</w:t>
      </w:r>
    </w:p>
    <w:p w14:paraId="507C0207" w14:textId="77777777" w:rsidR="006D519C" w:rsidRDefault="006D519C" w:rsidP="004A3C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7BD71" w14:textId="551705C9" w:rsidR="00781EC6" w:rsidRPr="00781EC6" w:rsidRDefault="00781EC6" w:rsidP="004A3C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EC6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FC1D5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15CF5890" w14:textId="46E02D75" w:rsidR="00781EC6" w:rsidRDefault="00781EC6" w:rsidP="00781E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экспозиции найдите </w:t>
      </w:r>
      <w:r w:rsidR="00D05AD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раткий доклад о подготовке слушателей-космонавтов (группа женщин) Центра подготовки космонавтов ВВС. Изучите документ и заполните таблиц</w:t>
      </w:r>
      <w:r w:rsidR="009E2C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86F86D" w14:textId="77C62258" w:rsidR="00781EC6" w:rsidRDefault="00781EC6" w:rsidP="00781E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918EC" w:rsidRPr="00E918EC" w14:paraId="36BDC12E" w14:textId="77777777" w:rsidTr="00835A41">
        <w:tc>
          <w:tcPr>
            <w:tcW w:w="9345" w:type="dxa"/>
            <w:gridSpan w:val="3"/>
          </w:tcPr>
          <w:p w14:paraId="4330807B" w14:textId="28DA8C8C" w:rsidR="00E918EC" w:rsidRPr="00E918EC" w:rsidRDefault="00E918EC" w:rsidP="00E9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C">
              <w:rPr>
                <w:rFonts w:ascii="Times New Roman" w:hAnsi="Times New Roman" w:cs="Times New Roman"/>
                <w:sz w:val="24"/>
                <w:szCs w:val="24"/>
              </w:rPr>
              <w:t>По демографическим данным зачисленные слушатели распределяются</w:t>
            </w:r>
          </w:p>
        </w:tc>
      </w:tr>
      <w:tr w:rsidR="00781EC6" w:rsidRPr="00E918EC" w14:paraId="3692EBAB" w14:textId="77777777" w:rsidTr="00781EC6">
        <w:tc>
          <w:tcPr>
            <w:tcW w:w="3115" w:type="dxa"/>
            <w:vMerge w:val="restart"/>
          </w:tcPr>
          <w:p w14:paraId="5AE7D3C5" w14:textId="3EB098F5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C">
              <w:rPr>
                <w:rFonts w:ascii="Times New Roman" w:hAnsi="Times New Roman" w:cs="Times New Roman"/>
                <w:sz w:val="24"/>
                <w:szCs w:val="24"/>
              </w:rPr>
              <w:t xml:space="preserve">По возрасту </w:t>
            </w:r>
          </w:p>
        </w:tc>
        <w:tc>
          <w:tcPr>
            <w:tcW w:w="3115" w:type="dxa"/>
          </w:tcPr>
          <w:p w14:paraId="0AB402E3" w14:textId="550F153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DF7B88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C6" w:rsidRPr="00E918EC" w14:paraId="17D4E125" w14:textId="77777777" w:rsidTr="00781EC6">
        <w:tc>
          <w:tcPr>
            <w:tcW w:w="3115" w:type="dxa"/>
            <w:vMerge/>
          </w:tcPr>
          <w:p w14:paraId="3D67E21A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559D743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A3FAAE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C6" w:rsidRPr="00E918EC" w14:paraId="1C79EC9D" w14:textId="77777777" w:rsidTr="00781EC6">
        <w:tc>
          <w:tcPr>
            <w:tcW w:w="3115" w:type="dxa"/>
            <w:vMerge/>
          </w:tcPr>
          <w:p w14:paraId="5CCE0CB3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7CA1B12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7D7EE5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C6" w:rsidRPr="00E918EC" w14:paraId="4DCAAB75" w14:textId="77777777" w:rsidTr="00781EC6">
        <w:tc>
          <w:tcPr>
            <w:tcW w:w="3115" w:type="dxa"/>
            <w:vMerge/>
          </w:tcPr>
          <w:p w14:paraId="0C76F936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B434C9B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FDEB4CA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C6" w:rsidRPr="00E918EC" w14:paraId="607EE420" w14:textId="77777777" w:rsidTr="00781EC6">
        <w:tc>
          <w:tcPr>
            <w:tcW w:w="3115" w:type="dxa"/>
            <w:vMerge w:val="restart"/>
          </w:tcPr>
          <w:p w14:paraId="73208DEE" w14:textId="44DF7BCF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C">
              <w:rPr>
                <w:rFonts w:ascii="Times New Roman" w:hAnsi="Times New Roman" w:cs="Times New Roman"/>
                <w:sz w:val="24"/>
                <w:szCs w:val="24"/>
              </w:rPr>
              <w:t>По партийности</w:t>
            </w:r>
          </w:p>
        </w:tc>
        <w:tc>
          <w:tcPr>
            <w:tcW w:w="3115" w:type="dxa"/>
          </w:tcPr>
          <w:p w14:paraId="42F1C8EA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B590C0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C6" w:rsidRPr="00E918EC" w14:paraId="6A9AF284" w14:textId="77777777" w:rsidTr="00781EC6">
        <w:tc>
          <w:tcPr>
            <w:tcW w:w="3115" w:type="dxa"/>
            <w:vMerge/>
          </w:tcPr>
          <w:p w14:paraId="7F027950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CF4DC2A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AEF286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EC6" w:rsidRPr="00E918EC" w14:paraId="439923CD" w14:textId="77777777" w:rsidTr="00781EC6">
        <w:tc>
          <w:tcPr>
            <w:tcW w:w="3115" w:type="dxa"/>
            <w:vMerge/>
          </w:tcPr>
          <w:p w14:paraId="5556AB43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F50619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AF7E856" w14:textId="77777777" w:rsidR="00781EC6" w:rsidRPr="00E918EC" w:rsidRDefault="00781EC6" w:rsidP="0078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9B543" w14:textId="649F7196" w:rsidR="00AF48BF" w:rsidRDefault="00AF48BF" w:rsidP="00AF48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какому виду характеристик (биологическому или социальному) относится партийность? Какое значение имела партийность при отборе слушателей-космонавтов?</w:t>
      </w:r>
    </w:p>
    <w:p w14:paraId="32CC4325" w14:textId="052AF66D" w:rsidR="005F1859" w:rsidRPr="002005DA" w:rsidRDefault="00AF48BF" w:rsidP="00AC2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182CCF">
        <w:rPr>
          <w:rFonts w:ascii="Times New Roman" w:hAnsi="Times New Roman" w:cs="Times New Roman"/>
          <w:sz w:val="28"/>
          <w:szCs w:val="28"/>
        </w:rPr>
        <w:t>______</w:t>
      </w:r>
    </w:p>
    <w:p w14:paraId="7C5F22BA" w14:textId="5582795F" w:rsidR="00AC2203" w:rsidRPr="00961BE5" w:rsidRDefault="00961BE5" w:rsidP="00AC22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E5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9F0E6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F48BF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49C23053" w14:textId="10811631" w:rsidR="00D3012D" w:rsidRDefault="00D3012D" w:rsidP="00B21F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12D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видом статуса и отдельным статусом личности: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30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3012D">
        <w:rPr>
          <w:rFonts w:ascii="Times New Roman" w:hAnsi="Times New Roman" w:cs="Times New Roman"/>
          <w:sz w:val="28"/>
          <w:szCs w:val="28"/>
        </w:rPr>
        <w:t>аждой позиции, данной в первом столбце, подберите соответствующую позицию из второ</w:t>
      </w:r>
      <w:r w:rsidR="00B21F54">
        <w:rPr>
          <w:rFonts w:ascii="Times New Roman" w:hAnsi="Times New Roman" w:cs="Times New Roman"/>
          <w:sz w:val="28"/>
          <w:szCs w:val="28"/>
        </w:rPr>
        <w:t>г</w:t>
      </w:r>
      <w:r w:rsidRPr="00D3012D">
        <w:rPr>
          <w:rFonts w:ascii="Times New Roman" w:hAnsi="Times New Roman" w:cs="Times New Roman"/>
          <w:sz w:val="28"/>
          <w:szCs w:val="28"/>
        </w:rPr>
        <w:t>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21F54" w14:paraId="519EB585" w14:textId="77777777" w:rsidTr="00B21F54">
        <w:tc>
          <w:tcPr>
            <w:tcW w:w="4814" w:type="dxa"/>
          </w:tcPr>
          <w:p w14:paraId="25FFF2A2" w14:textId="1A16746E" w:rsidR="00B21F54" w:rsidRPr="00B21F54" w:rsidRDefault="00B21F54" w:rsidP="00B21F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Отдельные статусы личности</w:t>
            </w:r>
          </w:p>
        </w:tc>
        <w:tc>
          <w:tcPr>
            <w:tcW w:w="4814" w:type="dxa"/>
          </w:tcPr>
          <w:p w14:paraId="670BFABB" w14:textId="509940DB" w:rsidR="00B21F54" w:rsidRPr="00B21F54" w:rsidRDefault="00B21F54" w:rsidP="00B21F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F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статусов</w:t>
            </w:r>
          </w:p>
        </w:tc>
      </w:tr>
      <w:tr w:rsidR="00B21F54" w14:paraId="5C430E9B" w14:textId="77777777" w:rsidTr="00B21F54">
        <w:tc>
          <w:tcPr>
            <w:tcW w:w="4814" w:type="dxa"/>
          </w:tcPr>
          <w:p w14:paraId="50A68422" w14:textId="2DF7D49D" w:rsidR="00B21F54" w:rsidRDefault="00D62D2B" w:rsidP="00B2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1F54">
              <w:rPr>
                <w:rFonts w:ascii="Times New Roman" w:hAnsi="Times New Roman" w:cs="Times New Roman"/>
                <w:sz w:val="28"/>
                <w:szCs w:val="28"/>
              </w:rPr>
              <w:t>) русский</w:t>
            </w:r>
          </w:p>
        </w:tc>
        <w:tc>
          <w:tcPr>
            <w:tcW w:w="4814" w:type="dxa"/>
          </w:tcPr>
          <w:p w14:paraId="1F27FDDF" w14:textId="78A5E6F0" w:rsidR="00B21F54" w:rsidRDefault="00B21F54" w:rsidP="00B2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достигаемый</w:t>
            </w:r>
          </w:p>
        </w:tc>
      </w:tr>
      <w:tr w:rsidR="00B21F54" w14:paraId="42AECC4E" w14:textId="77777777" w:rsidTr="00B21F54">
        <w:tc>
          <w:tcPr>
            <w:tcW w:w="4814" w:type="dxa"/>
          </w:tcPr>
          <w:p w14:paraId="13942BCD" w14:textId="1879BA27" w:rsidR="00B21F54" w:rsidRDefault="00D62D2B" w:rsidP="00B2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21F54">
              <w:rPr>
                <w:rFonts w:ascii="Times New Roman" w:hAnsi="Times New Roman" w:cs="Times New Roman"/>
                <w:sz w:val="28"/>
                <w:szCs w:val="28"/>
              </w:rPr>
              <w:t>) Герой Советского Союза</w:t>
            </w:r>
          </w:p>
        </w:tc>
        <w:tc>
          <w:tcPr>
            <w:tcW w:w="4814" w:type="dxa"/>
          </w:tcPr>
          <w:p w14:paraId="366102A2" w14:textId="17B09B57" w:rsidR="00B21F54" w:rsidRDefault="00B21F54" w:rsidP="00B2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предписанный </w:t>
            </w:r>
          </w:p>
        </w:tc>
      </w:tr>
      <w:tr w:rsidR="00B21F54" w14:paraId="5118A220" w14:textId="77777777" w:rsidTr="00B21F54">
        <w:tc>
          <w:tcPr>
            <w:tcW w:w="4814" w:type="dxa"/>
          </w:tcPr>
          <w:p w14:paraId="46E0A2CE" w14:textId="10AAAF1D" w:rsidR="00B21F54" w:rsidRDefault="00D62D2B" w:rsidP="00B2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1F54">
              <w:rPr>
                <w:rFonts w:ascii="Times New Roman" w:hAnsi="Times New Roman" w:cs="Times New Roman"/>
                <w:sz w:val="28"/>
                <w:szCs w:val="28"/>
              </w:rPr>
              <w:t>) космонавт</w:t>
            </w:r>
          </w:p>
        </w:tc>
        <w:tc>
          <w:tcPr>
            <w:tcW w:w="4814" w:type="dxa"/>
          </w:tcPr>
          <w:p w14:paraId="32D283D7" w14:textId="77777777" w:rsidR="00B21F54" w:rsidRDefault="00B21F54" w:rsidP="00B2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54" w14:paraId="1AFB15E1" w14:textId="77777777" w:rsidTr="00B21F54">
        <w:tc>
          <w:tcPr>
            <w:tcW w:w="4814" w:type="dxa"/>
          </w:tcPr>
          <w:p w14:paraId="3910895B" w14:textId="214B92A1" w:rsidR="00B21F54" w:rsidRDefault="00D62D2B" w:rsidP="00B2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21F54">
              <w:rPr>
                <w:rFonts w:ascii="Times New Roman" w:hAnsi="Times New Roman" w:cs="Times New Roman"/>
                <w:sz w:val="28"/>
                <w:szCs w:val="28"/>
              </w:rPr>
              <w:t>) женщина</w:t>
            </w:r>
          </w:p>
        </w:tc>
        <w:tc>
          <w:tcPr>
            <w:tcW w:w="4814" w:type="dxa"/>
          </w:tcPr>
          <w:p w14:paraId="4A7238D5" w14:textId="77777777" w:rsidR="00B21F54" w:rsidRDefault="00B21F54" w:rsidP="00B2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F54" w14:paraId="095D5857" w14:textId="77777777" w:rsidTr="00B21F54">
        <w:tc>
          <w:tcPr>
            <w:tcW w:w="4814" w:type="dxa"/>
          </w:tcPr>
          <w:p w14:paraId="2B9812BE" w14:textId="4C1B1D5E" w:rsidR="00B21F54" w:rsidRDefault="00D62D2B" w:rsidP="00B2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21F54">
              <w:rPr>
                <w:rFonts w:ascii="Times New Roman" w:hAnsi="Times New Roman" w:cs="Times New Roman"/>
                <w:sz w:val="28"/>
                <w:szCs w:val="28"/>
              </w:rPr>
              <w:t>) курсант</w:t>
            </w:r>
          </w:p>
        </w:tc>
        <w:tc>
          <w:tcPr>
            <w:tcW w:w="4814" w:type="dxa"/>
          </w:tcPr>
          <w:p w14:paraId="0413DEF7" w14:textId="77777777" w:rsidR="00B21F54" w:rsidRDefault="00B21F54" w:rsidP="00B2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B59038" w14:textId="0564926F" w:rsidR="00D3012D" w:rsidRDefault="00D3012D" w:rsidP="00961B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993178" w14:textId="77777777" w:rsidR="00302BA0" w:rsidRPr="00831094" w:rsidRDefault="00302BA0" w:rsidP="00302BA0">
      <w:pPr>
        <w:jc w:val="both"/>
        <w:rPr>
          <w:rFonts w:ascii="Times New Roman" w:hAnsi="Times New Roman" w:cs="Times New Roman"/>
          <w:sz w:val="28"/>
          <w:szCs w:val="28"/>
        </w:rPr>
      </w:pPr>
      <w:r w:rsidRPr="00831094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302BA0" w14:paraId="702ED3C4" w14:textId="77777777" w:rsidTr="00CD5657">
        <w:tc>
          <w:tcPr>
            <w:tcW w:w="704" w:type="dxa"/>
          </w:tcPr>
          <w:p w14:paraId="7F0BA26E" w14:textId="11C791E4" w:rsidR="00302BA0" w:rsidRDefault="008F4994" w:rsidP="00CD56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</w:t>
            </w:r>
          </w:p>
          <w:p w14:paraId="7C634DFE" w14:textId="77777777" w:rsidR="00302BA0" w:rsidRDefault="00302BA0" w:rsidP="00CD56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08B4092E" w14:textId="4971D690" w:rsidR="00302BA0" w:rsidRDefault="008F4994" w:rsidP="00CD56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</w:t>
            </w:r>
          </w:p>
        </w:tc>
        <w:tc>
          <w:tcPr>
            <w:tcW w:w="709" w:type="dxa"/>
          </w:tcPr>
          <w:p w14:paraId="7DD0DF95" w14:textId="289F44D0" w:rsidR="00302BA0" w:rsidRDefault="008F4994" w:rsidP="00CD56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в)</w:t>
            </w:r>
          </w:p>
        </w:tc>
        <w:tc>
          <w:tcPr>
            <w:tcW w:w="708" w:type="dxa"/>
          </w:tcPr>
          <w:p w14:paraId="511E47F8" w14:textId="60B69E95" w:rsidR="00302BA0" w:rsidRDefault="008F4994" w:rsidP="00CD56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г)</w:t>
            </w:r>
          </w:p>
        </w:tc>
        <w:tc>
          <w:tcPr>
            <w:tcW w:w="709" w:type="dxa"/>
          </w:tcPr>
          <w:p w14:paraId="11BBE437" w14:textId="2DCEDA16" w:rsidR="00302BA0" w:rsidRDefault="008F4994" w:rsidP="00CD56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д)</w:t>
            </w:r>
          </w:p>
        </w:tc>
      </w:tr>
      <w:tr w:rsidR="00302BA0" w14:paraId="3D4DC239" w14:textId="77777777" w:rsidTr="00CD5657">
        <w:tc>
          <w:tcPr>
            <w:tcW w:w="704" w:type="dxa"/>
          </w:tcPr>
          <w:p w14:paraId="4F7EF279" w14:textId="5F940984" w:rsidR="00302BA0" w:rsidRPr="00831094" w:rsidRDefault="00302BA0" w:rsidP="00CD565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428F7EE" w14:textId="77777777" w:rsidR="00302BA0" w:rsidRPr="00831094" w:rsidRDefault="00302BA0" w:rsidP="00CD56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14:paraId="42BC357C" w14:textId="4D3DFEB2" w:rsidR="00302BA0" w:rsidRPr="00831094" w:rsidRDefault="00302BA0" w:rsidP="00CD565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14:paraId="495CAF96" w14:textId="5E60C229" w:rsidR="00302BA0" w:rsidRPr="00831094" w:rsidRDefault="00302BA0" w:rsidP="00CD565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14:paraId="03C8E9A8" w14:textId="41059462" w:rsidR="00302BA0" w:rsidRPr="00831094" w:rsidRDefault="00302BA0" w:rsidP="00CD565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14:paraId="4DB8958B" w14:textId="0E1A4640" w:rsidR="00302BA0" w:rsidRPr="00831094" w:rsidRDefault="00302BA0" w:rsidP="00CD565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11B4C91D" w14:textId="77777777" w:rsidR="00302BA0" w:rsidRDefault="00302BA0" w:rsidP="00961B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302BA0" w:rsidSect="00182C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307A"/>
    <w:multiLevelType w:val="hybridMultilevel"/>
    <w:tmpl w:val="645CA250"/>
    <w:lvl w:ilvl="0" w:tplc="4A9A7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CA"/>
    <w:rsid w:val="00023347"/>
    <w:rsid w:val="0003016E"/>
    <w:rsid w:val="0008579B"/>
    <w:rsid w:val="000A4DA8"/>
    <w:rsid w:val="000A7A8D"/>
    <w:rsid w:val="000B2EBC"/>
    <w:rsid w:val="001046DC"/>
    <w:rsid w:val="00130E67"/>
    <w:rsid w:val="0016191D"/>
    <w:rsid w:val="00182CCF"/>
    <w:rsid w:val="00192CD2"/>
    <w:rsid w:val="00193CCA"/>
    <w:rsid w:val="001D2A71"/>
    <w:rsid w:val="001D35C4"/>
    <w:rsid w:val="002005DA"/>
    <w:rsid w:val="002417D8"/>
    <w:rsid w:val="00245241"/>
    <w:rsid w:val="00283B83"/>
    <w:rsid w:val="002C0F44"/>
    <w:rsid w:val="002D1AAB"/>
    <w:rsid w:val="002D2682"/>
    <w:rsid w:val="00302BA0"/>
    <w:rsid w:val="00317089"/>
    <w:rsid w:val="003337A8"/>
    <w:rsid w:val="00350CC0"/>
    <w:rsid w:val="00351A02"/>
    <w:rsid w:val="00357F44"/>
    <w:rsid w:val="003A72A6"/>
    <w:rsid w:val="003A75B6"/>
    <w:rsid w:val="003C1820"/>
    <w:rsid w:val="003D71FE"/>
    <w:rsid w:val="00414F1C"/>
    <w:rsid w:val="00421053"/>
    <w:rsid w:val="00444898"/>
    <w:rsid w:val="00491C11"/>
    <w:rsid w:val="00495815"/>
    <w:rsid w:val="004A26F3"/>
    <w:rsid w:val="004A3C03"/>
    <w:rsid w:val="005A1247"/>
    <w:rsid w:val="005D219E"/>
    <w:rsid w:val="005E5C43"/>
    <w:rsid w:val="005F1859"/>
    <w:rsid w:val="005F2C83"/>
    <w:rsid w:val="006057AC"/>
    <w:rsid w:val="006166CB"/>
    <w:rsid w:val="006578D4"/>
    <w:rsid w:val="00693F4E"/>
    <w:rsid w:val="006A1BCC"/>
    <w:rsid w:val="006C56BC"/>
    <w:rsid w:val="006D519C"/>
    <w:rsid w:val="0076207F"/>
    <w:rsid w:val="00781EC6"/>
    <w:rsid w:val="00787184"/>
    <w:rsid w:val="00795614"/>
    <w:rsid w:val="007979D0"/>
    <w:rsid w:val="007A1EA1"/>
    <w:rsid w:val="007B123A"/>
    <w:rsid w:val="007C139D"/>
    <w:rsid w:val="007E39E1"/>
    <w:rsid w:val="00815093"/>
    <w:rsid w:val="00824111"/>
    <w:rsid w:val="008D74C6"/>
    <w:rsid w:val="008F4994"/>
    <w:rsid w:val="00903D6A"/>
    <w:rsid w:val="00911227"/>
    <w:rsid w:val="00931FA9"/>
    <w:rsid w:val="00961BE5"/>
    <w:rsid w:val="00962304"/>
    <w:rsid w:val="00966E18"/>
    <w:rsid w:val="009C5A65"/>
    <w:rsid w:val="009E1737"/>
    <w:rsid w:val="009E2CC0"/>
    <w:rsid w:val="009F0E65"/>
    <w:rsid w:val="00A1027B"/>
    <w:rsid w:val="00A203B3"/>
    <w:rsid w:val="00A27D4C"/>
    <w:rsid w:val="00AC2203"/>
    <w:rsid w:val="00AF261F"/>
    <w:rsid w:val="00AF48BF"/>
    <w:rsid w:val="00B21F54"/>
    <w:rsid w:val="00B61413"/>
    <w:rsid w:val="00B64316"/>
    <w:rsid w:val="00B85E30"/>
    <w:rsid w:val="00B91929"/>
    <w:rsid w:val="00B94793"/>
    <w:rsid w:val="00BE0974"/>
    <w:rsid w:val="00BE5FF7"/>
    <w:rsid w:val="00C42860"/>
    <w:rsid w:val="00CA3F8F"/>
    <w:rsid w:val="00CB2533"/>
    <w:rsid w:val="00CE1DCB"/>
    <w:rsid w:val="00D05AD4"/>
    <w:rsid w:val="00D3012D"/>
    <w:rsid w:val="00D62D2B"/>
    <w:rsid w:val="00D93D80"/>
    <w:rsid w:val="00D9440C"/>
    <w:rsid w:val="00E07AEC"/>
    <w:rsid w:val="00E918EC"/>
    <w:rsid w:val="00EB4FE8"/>
    <w:rsid w:val="00F000DF"/>
    <w:rsid w:val="00F0023C"/>
    <w:rsid w:val="00F14DA9"/>
    <w:rsid w:val="00F4068A"/>
    <w:rsid w:val="00F62500"/>
    <w:rsid w:val="00F826E7"/>
    <w:rsid w:val="00FB117F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494C"/>
  <w15:chartTrackingRefBased/>
  <w15:docId w15:val="{FF2C73DE-BA9B-4736-9862-EC089A12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6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8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1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Петровна Меденцова</cp:lastModifiedBy>
  <cp:revision>2</cp:revision>
  <dcterms:created xsi:type="dcterms:W3CDTF">2021-07-29T13:51:00Z</dcterms:created>
  <dcterms:modified xsi:type="dcterms:W3CDTF">2021-07-29T13:51:00Z</dcterms:modified>
</cp:coreProperties>
</file>